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5F7" w:rsidRPr="008655D6" w:rsidRDefault="002F55F7">
      <w:pPr>
        <w:rPr>
          <w:rFonts w:ascii="Arial" w:hAnsi="Arial" w:cs="Arial"/>
          <w:sz w:val="16"/>
          <w:szCs w:val="16"/>
        </w:rPr>
      </w:pPr>
    </w:p>
    <w:tbl>
      <w:tblPr>
        <w:tblStyle w:val="Tabelgril"/>
        <w:tblW w:w="1289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134"/>
        <w:gridCol w:w="1418"/>
        <w:gridCol w:w="1134"/>
        <w:gridCol w:w="1559"/>
        <w:gridCol w:w="851"/>
        <w:gridCol w:w="1134"/>
        <w:gridCol w:w="1275"/>
        <w:gridCol w:w="1560"/>
        <w:gridCol w:w="1134"/>
      </w:tblGrid>
      <w:tr w:rsidR="002F55F7" w:rsidRPr="008655D6" w:rsidTr="00804AD2">
        <w:trPr>
          <w:trHeight w:val="1259"/>
          <w:jc w:val="center"/>
        </w:trPr>
        <w:tc>
          <w:tcPr>
            <w:tcW w:w="12895" w:type="dxa"/>
            <w:gridSpan w:val="11"/>
            <w:vAlign w:val="center"/>
          </w:tcPr>
          <w:p w:rsidR="002F55F7" w:rsidRPr="008655D6" w:rsidRDefault="002F55F7" w:rsidP="007838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8655D6">
              <w:rPr>
                <w:rFonts w:ascii="Arial" w:hAnsi="Arial" w:cs="Arial"/>
                <w:b/>
                <w:sz w:val="20"/>
                <w:szCs w:val="16"/>
              </w:rPr>
              <w:t>CENTRALIZATORUL ACHIZIȚIILOR PUBLICE MAI MARI DE 5.000 EURO REALIZATE ÎN</w:t>
            </w:r>
            <w:r w:rsidR="00E979F3" w:rsidRPr="008655D6">
              <w:rPr>
                <w:rFonts w:ascii="Arial" w:hAnsi="Arial" w:cs="Arial"/>
                <w:b/>
                <w:sz w:val="20"/>
                <w:szCs w:val="16"/>
              </w:rPr>
              <w:t xml:space="preserve"> SEMESTRUL I AL ANULUI 2025</w:t>
            </w:r>
            <w:r w:rsidRPr="008655D6">
              <w:rPr>
                <w:rFonts w:ascii="Arial" w:hAnsi="Arial" w:cs="Arial"/>
                <w:b/>
                <w:sz w:val="20"/>
                <w:szCs w:val="16"/>
              </w:rPr>
              <w:t xml:space="preserve"> </w:t>
            </w:r>
          </w:p>
          <w:p w:rsidR="002F55F7" w:rsidRPr="008655D6" w:rsidRDefault="002F55F7" w:rsidP="007838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8655D6">
              <w:rPr>
                <w:rFonts w:ascii="Arial" w:hAnsi="Arial" w:cs="Arial"/>
                <w:b/>
                <w:sz w:val="20"/>
                <w:szCs w:val="16"/>
              </w:rPr>
              <w:t>LA NIVELUL U.M. 0854 FĂLTICENI</w:t>
            </w:r>
          </w:p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20"/>
                <w:szCs w:val="16"/>
              </w:rPr>
              <w:t>Legislație incidentă: Legea 544/2001, Normele Metodologice de aplicare a Legii 544/2001 aprobate prin HG 123/2002</w:t>
            </w:r>
          </w:p>
        </w:tc>
      </w:tr>
      <w:tr w:rsidR="002F55F7" w:rsidRPr="008655D6" w:rsidTr="00804AD2">
        <w:trPr>
          <w:trHeight w:val="462"/>
          <w:jc w:val="center"/>
        </w:trPr>
        <w:tc>
          <w:tcPr>
            <w:tcW w:w="562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Nr.</w:t>
            </w:r>
          </w:p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crt.</w:t>
            </w:r>
          </w:p>
        </w:tc>
        <w:tc>
          <w:tcPr>
            <w:tcW w:w="1134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Titlu contract/</w:t>
            </w:r>
          </w:p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Act adițional</w:t>
            </w:r>
          </w:p>
        </w:tc>
        <w:tc>
          <w:tcPr>
            <w:tcW w:w="1134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Număr contract și data atribuirii</w:t>
            </w:r>
          </w:p>
        </w:tc>
        <w:tc>
          <w:tcPr>
            <w:tcW w:w="1418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Obiect contract</w:t>
            </w:r>
          </w:p>
        </w:tc>
        <w:tc>
          <w:tcPr>
            <w:tcW w:w="1134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Procedura aplicată</w:t>
            </w:r>
          </w:p>
        </w:tc>
        <w:tc>
          <w:tcPr>
            <w:tcW w:w="1559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Furnizor/ Prestator/</w:t>
            </w:r>
          </w:p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Executant câștigător</w:t>
            </w:r>
          </w:p>
        </w:tc>
        <w:tc>
          <w:tcPr>
            <w:tcW w:w="851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Sursa finanțării</w:t>
            </w:r>
          </w:p>
        </w:tc>
        <w:tc>
          <w:tcPr>
            <w:tcW w:w="1134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Dată de început</w:t>
            </w:r>
          </w:p>
        </w:tc>
        <w:tc>
          <w:tcPr>
            <w:tcW w:w="1275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Dată de finalizare prevăzută în contract/ act adițional</w:t>
            </w:r>
          </w:p>
        </w:tc>
        <w:tc>
          <w:tcPr>
            <w:tcW w:w="1560" w:type="dxa"/>
            <w:vMerge w:val="restart"/>
            <w:vAlign w:val="center"/>
          </w:tcPr>
          <w:p w:rsidR="002F55F7" w:rsidRPr="008655D6" w:rsidRDefault="002F55F7" w:rsidP="009022E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 xml:space="preserve">Valoare atribuită </w:t>
            </w:r>
            <w:r w:rsidR="009022E9" w:rsidRPr="008655D6">
              <w:rPr>
                <w:rFonts w:ascii="Arial" w:hAnsi="Arial" w:cs="Arial"/>
                <w:i/>
                <w:sz w:val="16"/>
                <w:szCs w:val="16"/>
              </w:rPr>
              <w:t>lei cu TVA</w:t>
            </w:r>
          </w:p>
        </w:tc>
        <w:tc>
          <w:tcPr>
            <w:tcW w:w="1134" w:type="dxa"/>
            <w:vMerge w:val="restart"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55D6">
              <w:rPr>
                <w:rFonts w:ascii="Arial" w:hAnsi="Arial" w:cs="Arial"/>
                <w:i/>
                <w:sz w:val="16"/>
                <w:szCs w:val="16"/>
              </w:rPr>
              <w:t>Status execuție</w:t>
            </w:r>
          </w:p>
        </w:tc>
      </w:tr>
      <w:tr w:rsidR="002F55F7" w:rsidRPr="008655D6" w:rsidTr="00804AD2">
        <w:trPr>
          <w:trHeight w:val="606"/>
          <w:jc w:val="center"/>
        </w:trPr>
        <w:tc>
          <w:tcPr>
            <w:tcW w:w="562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2F55F7" w:rsidRPr="008655D6" w:rsidRDefault="002F55F7" w:rsidP="007838B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2F55F7" w:rsidRPr="008655D6" w:rsidTr="00804AD2">
        <w:trPr>
          <w:trHeight w:val="1191"/>
          <w:jc w:val="center"/>
        </w:trPr>
        <w:tc>
          <w:tcPr>
            <w:tcW w:w="562" w:type="dxa"/>
            <w:vAlign w:val="center"/>
          </w:tcPr>
          <w:p w:rsidR="002F55F7" w:rsidRPr="008655D6" w:rsidRDefault="002F55F7" w:rsidP="007838B2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F55F7" w:rsidRPr="008655D6" w:rsidRDefault="00AA6287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C31BC5" w:rsidRPr="008655D6" w:rsidRDefault="00C31BC5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4475551/</w:t>
            </w:r>
          </w:p>
          <w:p w:rsidR="002F55F7" w:rsidRPr="008655D6" w:rsidRDefault="00C31BC5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23.01.2025</w:t>
            </w:r>
          </w:p>
        </w:tc>
        <w:tc>
          <w:tcPr>
            <w:tcW w:w="1418" w:type="dxa"/>
            <w:vAlign w:val="center"/>
          </w:tcPr>
          <w:p w:rsidR="002F55F7" w:rsidRPr="008655D6" w:rsidRDefault="003749A3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2F55F7" w:rsidRPr="008655D6" w:rsidRDefault="0062068E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2F55F7" w:rsidRPr="008655D6" w:rsidRDefault="00186EEA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C-AGLA-C COM SRL</w:t>
            </w:r>
          </w:p>
        </w:tc>
        <w:tc>
          <w:tcPr>
            <w:tcW w:w="851" w:type="dxa"/>
            <w:vAlign w:val="center"/>
          </w:tcPr>
          <w:p w:rsidR="002F55F7" w:rsidRPr="008655D6" w:rsidRDefault="00F902AE" w:rsidP="007838B2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2F55F7" w:rsidRPr="008655D6" w:rsidRDefault="009022E9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01.02.2025</w:t>
            </w:r>
          </w:p>
        </w:tc>
        <w:tc>
          <w:tcPr>
            <w:tcW w:w="1275" w:type="dxa"/>
            <w:vAlign w:val="center"/>
          </w:tcPr>
          <w:p w:rsidR="002F55F7" w:rsidRPr="008655D6" w:rsidRDefault="009022E9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560" w:type="dxa"/>
            <w:vAlign w:val="center"/>
          </w:tcPr>
          <w:p w:rsidR="002F55F7" w:rsidRPr="008655D6" w:rsidRDefault="00433E03" w:rsidP="00783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57204,29</w:t>
            </w:r>
          </w:p>
        </w:tc>
        <w:tc>
          <w:tcPr>
            <w:tcW w:w="1134" w:type="dxa"/>
            <w:vAlign w:val="center"/>
          </w:tcPr>
          <w:p w:rsidR="002F55F7" w:rsidRPr="008655D6" w:rsidRDefault="00433E03" w:rsidP="007838B2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AE78F7" w:rsidRPr="008655D6" w:rsidTr="00804AD2">
        <w:trPr>
          <w:trHeight w:val="1123"/>
          <w:jc w:val="center"/>
        </w:trPr>
        <w:tc>
          <w:tcPr>
            <w:tcW w:w="562" w:type="dxa"/>
            <w:vAlign w:val="center"/>
          </w:tcPr>
          <w:p w:rsidR="00AE78F7" w:rsidRPr="008655D6" w:rsidRDefault="00AE78F7" w:rsidP="00AE78F7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4475552/</w:t>
            </w:r>
          </w:p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23.01.2025</w:t>
            </w:r>
          </w:p>
        </w:tc>
        <w:tc>
          <w:tcPr>
            <w:tcW w:w="1418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AGROLINEVOL SRL</w:t>
            </w:r>
          </w:p>
        </w:tc>
        <w:tc>
          <w:tcPr>
            <w:tcW w:w="851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01.02.2025</w:t>
            </w:r>
          </w:p>
        </w:tc>
        <w:tc>
          <w:tcPr>
            <w:tcW w:w="1275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560" w:type="dxa"/>
            <w:vAlign w:val="center"/>
          </w:tcPr>
          <w:p w:rsidR="00AE78F7" w:rsidRPr="008655D6" w:rsidRDefault="004D5325" w:rsidP="00AE78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55652,13</w:t>
            </w:r>
          </w:p>
        </w:tc>
        <w:tc>
          <w:tcPr>
            <w:tcW w:w="1134" w:type="dxa"/>
            <w:vAlign w:val="center"/>
          </w:tcPr>
          <w:p w:rsidR="00AE78F7" w:rsidRPr="008655D6" w:rsidRDefault="00AE78F7" w:rsidP="00AE78F7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9D7E47" w:rsidRPr="008655D6" w:rsidTr="00804AD2">
        <w:trPr>
          <w:trHeight w:val="839"/>
          <w:jc w:val="center"/>
        </w:trPr>
        <w:tc>
          <w:tcPr>
            <w:tcW w:w="562" w:type="dxa"/>
            <w:vAlign w:val="center"/>
          </w:tcPr>
          <w:p w:rsidR="009D7E47" w:rsidRPr="008655D6" w:rsidRDefault="009D7E47" w:rsidP="009D7E47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4475553/</w:t>
            </w:r>
          </w:p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23.01.2025</w:t>
            </w:r>
          </w:p>
        </w:tc>
        <w:tc>
          <w:tcPr>
            <w:tcW w:w="1418" w:type="dxa"/>
            <w:vAlign w:val="center"/>
          </w:tcPr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9D7E47" w:rsidRPr="008655D6" w:rsidRDefault="00EE7985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I I AMARIEI G PETRU</w:t>
            </w:r>
          </w:p>
        </w:tc>
        <w:tc>
          <w:tcPr>
            <w:tcW w:w="851" w:type="dxa"/>
            <w:vAlign w:val="center"/>
          </w:tcPr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01.02.2025</w:t>
            </w:r>
          </w:p>
        </w:tc>
        <w:tc>
          <w:tcPr>
            <w:tcW w:w="1275" w:type="dxa"/>
            <w:vAlign w:val="center"/>
          </w:tcPr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560" w:type="dxa"/>
            <w:vAlign w:val="center"/>
          </w:tcPr>
          <w:p w:rsidR="009D7E47" w:rsidRPr="008655D6" w:rsidRDefault="00AC0E2A" w:rsidP="009D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41514,94</w:t>
            </w:r>
          </w:p>
        </w:tc>
        <w:tc>
          <w:tcPr>
            <w:tcW w:w="1134" w:type="dxa"/>
            <w:vAlign w:val="center"/>
          </w:tcPr>
          <w:p w:rsidR="009D7E47" w:rsidRPr="008655D6" w:rsidRDefault="009D7E47" w:rsidP="009D7E47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103A71" w:rsidRPr="008655D6" w:rsidTr="00804AD2">
        <w:trPr>
          <w:trHeight w:val="1115"/>
          <w:jc w:val="center"/>
        </w:trPr>
        <w:tc>
          <w:tcPr>
            <w:tcW w:w="562" w:type="dxa"/>
            <w:vAlign w:val="center"/>
          </w:tcPr>
          <w:p w:rsidR="00103A71" w:rsidRPr="008655D6" w:rsidRDefault="00103A71" w:rsidP="00103A71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03A71" w:rsidRPr="008655D6" w:rsidRDefault="00103A71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103A71" w:rsidRPr="008655D6" w:rsidRDefault="00954E48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4475555</w:t>
            </w:r>
            <w:r w:rsidR="00103A71" w:rsidRPr="008655D6">
              <w:rPr>
                <w:rFonts w:ascii="Arial" w:hAnsi="Arial" w:cs="Arial"/>
                <w:sz w:val="16"/>
                <w:szCs w:val="16"/>
              </w:rPr>
              <w:t>/</w:t>
            </w:r>
          </w:p>
          <w:p w:rsidR="00103A71" w:rsidRPr="008655D6" w:rsidRDefault="00103A71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23.01.2025</w:t>
            </w:r>
          </w:p>
        </w:tc>
        <w:tc>
          <w:tcPr>
            <w:tcW w:w="1418" w:type="dxa"/>
            <w:vAlign w:val="center"/>
          </w:tcPr>
          <w:p w:rsidR="00103A71" w:rsidRPr="008655D6" w:rsidRDefault="00103A71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103A71" w:rsidRPr="008655D6" w:rsidRDefault="00103A71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103A71" w:rsidRPr="008655D6" w:rsidRDefault="00954E48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CONSERVFRUCT SRL</w:t>
            </w:r>
          </w:p>
        </w:tc>
        <w:tc>
          <w:tcPr>
            <w:tcW w:w="851" w:type="dxa"/>
            <w:vAlign w:val="center"/>
          </w:tcPr>
          <w:p w:rsidR="00103A71" w:rsidRPr="008655D6" w:rsidRDefault="00103A71" w:rsidP="00103A71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103A71" w:rsidRPr="008655D6" w:rsidRDefault="00103A71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01.02.2025</w:t>
            </w:r>
          </w:p>
        </w:tc>
        <w:tc>
          <w:tcPr>
            <w:tcW w:w="1275" w:type="dxa"/>
            <w:vAlign w:val="center"/>
          </w:tcPr>
          <w:p w:rsidR="00103A71" w:rsidRPr="008655D6" w:rsidRDefault="00103A71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560" w:type="dxa"/>
            <w:vAlign w:val="center"/>
          </w:tcPr>
          <w:p w:rsidR="00103A71" w:rsidRPr="008655D6" w:rsidRDefault="006F5FA2" w:rsidP="00103A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25260,37</w:t>
            </w:r>
          </w:p>
        </w:tc>
        <w:tc>
          <w:tcPr>
            <w:tcW w:w="1134" w:type="dxa"/>
            <w:vAlign w:val="center"/>
          </w:tcPr>
          <w:p w:rsidR="00103A71" w:rsidRPr="008655D6" w:rsidRDefault="00103A71" w:rsidP="00103A71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1B2F07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1B2F07" w:rsidRPr="008655D6" w:rsidRDefault="001B2F07" w:rsidP="001B2F07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4475556/</w:t>
            </w:r>
          </w:p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23.01.2025</w:t>
            </w:r>
          </w:p>
        </w:tc>
        <w:tc>
          <w:tcPr>
            <w:tcW w:w="1418" w:type="dxa"/>
            <w:vAlign w:val="center"/>
          </w:tcPr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1B2F07" w:rsidRPr="008655D6" w:rsidRDefault="005C5627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 xml:space="preserve">SC ELLMAR COM </w:t>
            </w:r>
            <w:r w:rsidR="001B2F07" w:rsidRPr="008655D6">
              <w:rPr>
                <w:rFonts w:ascii="Arial" w:hAnsi="Arial" w:cs="Arial"/>
                <w:sz w:val="16"/>
                <w:szCs w:val="16"/>
              </w:rPr>
              <w:t>SRL</w:t>
            </w:r>
          </w:p>
        </w:tc>
        <w:tc>
          <w:tcPr>
            <w:tcW w:w="851" w:type="dxa"/>
            <w:vAlign w:val="center"/>
          </w:tcPr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01.02.2025</w:t>
            </w:r>
          </w:p>
        </w:tc>
        <w:tc>
          <w:tcPr>
            <w:tcW w:w="1275" w:type="dxa"/>
            <w:vAlign w:val="center"/>
          </w:tcPr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560" w:type="dxa"/>
            <w:vAlign w:val="center"/>
          </w:tcPr>
          <w:p w:rsidR="001B2F07" w:rsidRPr="008655D6" w:rsidRDefault="00DD60A5" w:rsidP="001B2F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33686,37</w:t>
            </w:r>
          </w:p>
        </w:tc>
        <w:tc>
          <w:tcPr>
            <w:tcW w:w="1134" w:type="dxa"/>
            <w:vAlign w:val="center"/>
          </w:tcPr>
          <w:p w:rsidR="001B2F07" w:rsidRPr="008655D6" w:rsidRDefault="001B2F07" w:rsidP="001B2F07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3B16B9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3B16B9" w:rsidRPr="008655D6" w:rsidRDefault="003B16B9" w:rsidP="003B16B9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4475558/</w:t>
            </w:r>
          </w:p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23.01.2025</w:t>
            </w:r>
          </w:p>
        </w:tc>
        <w:tc>
          <w:tcPr>
            <w:tcW w:w="1418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OLYMEL FLAMINGO FOOD SRL</w:t>
            </w:r>
          </w:p>
        </w:tc>
        <w:tc>
          <w:tcPr>
            <w:tcW w:w="851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01.02.2025</w:t>
            </w:r>
          </w:p>
        </w:tc>
        <w:tc>
          <w:tcPr>
            <w:tcW w:w="1275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560" w:type="dxa"/>
            <w:vAlign w:val="center"/>
          </w:tcPr>
          <w:p w:rsidR="003B16B9" w:rsidRPr="008655D6" w:rsidRDefault="00532F8A" w:rsidP="003B16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61822,91</w:t>
            </w:r>
          </w:p>
        </w:tc>
        <w:tc>
          <w:tcPr>
            <w:tcW w:w="1134" w:type="dxa"/>
            <w:vAlign w:val="center"/>
          </w:tcPr>
          <w:p w:rsidR="003B16B9" w:rsidRPr="008655D6" w:rsidRDefault="003B16B9" w:rsidP="003B16B9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5C63E7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5C63E7" w:rsidRPr="008655D6" w:rsidRDefault="005C63E7" w:rsidP="005C63E7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5C63E7" w:rsidRPr="008655D6" w:rsidRDefault="005C63E7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5C63E7" w:rsidRPr="008655D6" w:rsidRDefault="005C63E7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4475650/</w:t>
            </w:r>
          </w:p>
          <w:p w:rsidR="005C63E7" w:rsidRPr="008655D6" w:rsidRDefault="005C63E7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5C63E7" w:rsidRPr="008655D6" w:rsidRDefault="005C63E7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5C63E7" w:rsidRPr="008655D6" w:rsidRDefault="005C63E7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5C63E7" w:rsidRPr="008655D6" w:rsidRDefault="000107F6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C-AGLA-C COM SRL</w:t>
            </w:r>
          </w:p>
        </w:tc>
        <w:tc>
          <w:tcPr>
            <w:tcW w:w="851" w:type="dxa"/>
            <w:vAlign w:val="center"/>
          </w:tcPr>
          <w:p w:rsidR="005C63E7" w:rsidRPr="008655D6" w:rsidRDefault="005C63E7" w:rsidP="005C63E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5C63E7" w:rsidRPr="008655D6" w:rsidRDefault="00E009ED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5C63E7" w:rsidRPr="008655D6" w:rsidRDefault="00E009ED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</w:t>
            </w:r>
            <w:r w:rsidR="005C63E7" w:rsidRPr="008655D6">
              <w:rPr>
                <w:rFonts w:ascii="Arial" w:hAnsi="Arial" w:cs="Arial"/>
                <w:sz w:val="16"/>
                <w:szCs w:val="16"/>
              </w:rPr>
              <w:t>.2025</w:t>
            </w:r>
          </w:p>
        </w:tc>
        <w:tc>
          <w:tcPr>
            <w:tcW w:w="1560" w:type="dxa"/>
            <w:vAlign w:val="center"/>
          </w:tcPr>
          <w:p w:rsidR="005C63E7" w:rsidRPr="008655D6" w:rsidRDefault="002B4E19" w:rsidP="005C6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149881,54</w:t>
            </w:r>
          </w:p>
        </w:tc>
        <w:tc>
          <w:tcPr>
            <w:tcW w:w="1134" w:type="dxa"/>
            <w:vAlign w:val="center"/>
          </w:tcPr>
          <w:p w:rsidR="005C63E7" w:rsidRPr="008655D6" w:rsidRDefault="005C63E7" w:rsidP="005C63E7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FE43C7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FE43C7" w:rsidRPr="008655D6" w:rsidRDefault="00FE43C7" w:rsidP="00FE43C7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4475651/</w:t>
            </w:r>
          </w:p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AGROLINEVOL SRL</w:t>
            </w:r>
          </w:p>
        </w:tc>
        <w:tc>
          <w:tcPr>
            <w:tcW w:w="851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30.06.2025</w:t>
            </w:r>
          </w:p>
        </w:tc>
        <w:tc>
          <w:tcPr>
            <w:tcW w:w="1560" w:type="dxa"/>
            <w:vAlign w:val="center"/>
          </w:tcPr>
          <w:p w:rsidR="00FE43C7" w:rsidRPr="008655D6" w:rsidRDefault="00EC20E5" w:rsidP="00FE43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200699,52</w:t>
            </w:r>
          </w:p>
        </w:tc>
        <w:tc>
          <w:tcPr>
            <w:tcW w:w="1134" w:type="dxa"/>
            <w:vAlign w:val="center"/>
          </w:tcPr>
          <w:p w:rsidR="00FE43C7" w:rsidRPr="008655D6" w:rsidRDefault="00FE43C7" w:rsidP="00FE43C7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8D3BA3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8D3BA3" w:rsidRPr="008655D6" w:rsidRDefault="008D3BA3" w:rsidP="008D3BA3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D3BA3" w:rsidRPr="008655D6" w:rsidRDefault="008D3BA3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8D3BA3" w:rsidRPr="008655D6" w:rsidRDefault="00E20894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4475652</w:t>
            </w:r>
            <w:r w:rsidR="008D3BA3" w:rsidRPr="008655D6">
              <w:rPr>
                <w:rFonts w:ascii="Arial" w:hAnsi="Arial" w:cs="Arial"/>
                <w:sz w:val="16"/>
                <w:szCs w:val="16"/>
              </w:rPr>
              <w:t>/</w:t>
            </w:r>
          </w:p>
          <w:p w:rsidR="008D3BA3" w:rsidRPr="008655D6" w:rsidRDefault="008D3BA3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8D3BA3" w:rsidRPr="008655D6" w:rsidRDefault="008D3BA3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8D3BA3" w:rsidRPr="008655D6" w:rsidRDefault="008D3BA3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8D3BA3" w:rsidRPr="008655D6" w:rsidRDefault="00E20894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I I AMARIEI G PETRU</w:t>
            </w:r>
          </w:p>
        </w:tc>
        <w:tc>
          <w:tcPr>
            <w:tcW w:w="851" w:type="dxa"/>
            <w:vAlign w:val="center"/>
          </w:tcPr>
          <w:p w:rsidR="008D3BA3" w:rsidRPr="008655D6" w:rsidRDefault="008D3BA3" w:rsidP="008D3BA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8D3BA3" w:rsidRPr="008655D6" w:rsidRDefault="008D3BA3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8D3BA3" w:rsidRPr="008655D6" w:rsidRDefault="008D3BA3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30.06.2025</w:t>
            </w:r>
          </w:p>
        </w:tc>
        <w:tc>
          <w:tcPr>
            <w:tcW w:w="1560" w:type="dxa"/>
            <w:vAlign w:val="center"/>
          </w:tcPr>
          <w:p w:rsidR="008D3BA3" w:rsidRPr="008655D6" w:rsidRDefault="00E20894" w:rsidP="008D3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124819,39</w:t>
            </w:r>
          </w:p>
        </w:tc>
        <w:tc>
          <w:tcPr>
            <w:tcW w:w="1134" w:type="dxa"/>
            <w:vAlign w:val="center"/>
          </w:tcPr>
          <w:p w:rsidR="008D3BA3" w:rsidRPr="008655D6" w:rsidRDefault="008D3BA3" w:rsidP="008D3BA3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791A3F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791A3F" w:rsidRPr="008655D6" w:rsidRDefault="00791A3F" w:rsidP="00791A3F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4475653/</w:t>
            </w:r>
          </w:p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CARPATIS SRL</w:t>
            </w:r>
          </w:p>
        </w:tc>
        <w:tc>
          <w:tcPr>
            <w:tcW w:w="851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30.06.2025</w:t>
            </w:r>
          </w:p>
        </w:tc>
        <w:tc>
          <w:tcPr>
            <w:tcW w:w="1560" w:type="dxa"/>
            <w:vAlign w:val="center"/>
          </w:tcPr>
          <w:p w:rsidR="00791A3F" w:rsidRPr="008655D6" w:rsidRDefault="00074887" w:rsidP="00791A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28117,64</w:t>
            </w:r>
          </w:p>
        </w:tc>
        <w:tc>
          <w:tcPr>
            <w:tcW w:w="1134" w:type="dxa"/>
            <w:vAlign w:val="center"/>
          </w:tcPr>
          <w:p w:rsidR="00791A3F" w:rsidRPr="008655D6" w:rsidRDefault="00791A3F" w:rsidP="00791A3F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94326D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94326D" w:rsidRPr="008655D6" w:rsidRDefault="0094326D" w:rsidP="0094326D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4475654/</w:t>
            </w:r>
          </w:p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CONSERVFRUCT SRL</w:t>
            </w:r>
          </w:p>
        </w:tc>
        <w:tc>
          <w:tcPr>
            <w:tcW w:w="851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30.06.2025</w:t>
            </w:r>
          </w:p>
        </w:tc>
        <w:tc>
          <w:tcPr>
            <w:tcW w:w="1560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84557,90</w:t>
            </w:r>
          </w:p>
        </w:tc>
        <w:tc>
          <w:tcPr>
            <w:tcW w:w="1134" w:type="dxa"/>
            <w:vAlign w:val="center"/>
          </w:tcPr>
          <w:p w:rsidR="0094326D" w:rsidRPr="008655D6" w:rsidRDefault="0094326D" w:rsidP="0094326D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B1472A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B1472A" w:rsidRPr="008655D6" w:rsidRDefault="00B1472A" w:rsidP="00B1472A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4475655/</w:t>
            </w:r>
          </w:p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ELLMAR COM SRL</w:t>
            </w:r>
          </w:p>
        </w:tc>
        <w:tc>
          <w:tcPr>
            <w:tcW w:w="851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30.06.2025</w:t>
            </w:r>
          </w:p>
        </w:tc>
        <w:tc>
          <w:tcPr>
            <w:tcW w:w="1560" w:type="dxa"/>
            <w:vAlign w:val="center"/>
          </w:tcPr>
          <w:p w:rsidR="00B1472A" w:rsidRPr="008655D6" w:rsidRDefault="00BF5982" w:rsidP="00B14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101762,90</w:t>
            </w:r>
          </w:p>
        </w:tc>
        <w:tc>
          <w:tcPr>
            <w:tcW w:w="1134" w:type="dxa"/>
            <w:vAlign w:val="center"/>
          </w:tcPr>
          <w:p w:rsidR="00B1472A" w:rsidRPr="008655D6" w:rsidRDefault="00B1472A" w:rsidP="00B1472A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0B2C98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0B2C98" w:rsidRPr="008655D6" w:rsidRDefault="000B2C98" w:rsidP="000B2C98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4475657/</w:t>
            </w:r>
          </w:p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0B2C98" w:rsidRPr="008655D6" w:rsidRDefault="00350A21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OLYMEL FLAMINGO FOOD SRL</w:t>
            </w:r>
          </w:p>
        </w:tc>
        <w:tc>
          <w:tcPr>
            <w:tcW w:w="851" w:type="dxa"/>
            <w:vAlign w:val="center"/>
          </w:tcPr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30.06.2025</w:t>
            </w:r>
          </w:p>
        </w:tc>
        <w:tc>
          <w:tcPr>
            <w:tcW w:w="1560" w:type="dxa"/>
            <w:vAlign w:val="center"/>
          </w:tcPr>
          <w:p w:rsidR="000B2C98" w:rsidRPr="008655D6" w:rsidRDefault="00742F95" w:rsidP="000B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175736</w:t>
            </w:r>
            <w:r w:rsidR="005B5E7E" w:rsidRPr="008655D6">
              <w:rPr>
                <w:rFonts w:ascii="Arial" w:hAnsi="Arial" w:cs="Arial"/>
                <w:sz w:val="16"/>
                <w:szCs w:val="16"/>
              </w:rPr>
              <w:t>,87</w:t>
            </w:r>
          </w:p>
        </w:tc>
        <w:tc>
          <w:tcPr>
            <w:tcW w:w="1134" w:type="dxa"/>
            <w:vAlign w:val="center"/>
          </w:tcPr>
          <w:p w:rsidR="000B2C98" w:rsidRPr="008655D6" w:rsidRDefault="000B2C98" w:rsidP="000B2C98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5628FE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5628FE" w:rsidRPr="008655D6" w:rsidRDefault="005628FE" w:rsidP="005628FE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4475658/</w:t>
            </w:r>
          </w:p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PANIFROM PROD SRL</w:t>
            </w:r>
          </w:p>
        </w:tc>
        <w:tc>
          <w:tcPr>
            <w:tcW w:w="851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30.06.2025</w:t>
            </w:r>
          </w:p>
        </w:tc>
        <w:tc>
          <w:tcPr>
            <w:tcW w:w="1560" w:type="dxa"/>
            <w:vAlign w:val="center"/>
          </w:tcPr>
          <w:p w:rsidR="005628FE" w:rsidRPr="008655D6" w:rsidRDefault="005D7BD1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32046,00</w:t>
            </w: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5628FE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5628FE" w:rsidRPr="008655D6" w:rsidRDefault="005628FE" w:rsidP="005628FE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4475659/</w:t>
            </w:r>
          </w:p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28.02.2025</w:t>
            </w:r>
          </w:p>
        </w:tc>
        <w:tc>
          <w:tcPr>
            <w:tcW w:w="1418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produse agroalimentare necesare hrănirii elevilor Școlii</w:t>
            </w: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SPICUL 2 SRL</w:t>
            </w:r>
          </w:p>
        </w:tc>
        <w:tc>
          <w:tcPr>
            <w:tcW w:w="851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03.03.2025</w:t>
            </w:r>
          </w:p>
        </w:tc>
        <w:tc>
          <w:tcPr>
            <w:tcW w:w="1275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30.06.2025</w:t>
            </w:r>
          </w:p>
        </w:tc>
        <w:tc>
          <w:tcPr>
            <w:tcW w:w="1560" w:type="dxa"/>
            <w:vAlign w:val="center"/>
          </w:tcPr>
          <w:p w:rsidR="005628FE" w:rsidRPr="008655D6" w:rsidRDefault="005D7BD1" w:rsidP="005628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26358,38</w:t>
            </w:r>
          </w:p>
        </w:tc>
        <w:tc>
          <w:tcPr>
            <w:tcW w:w="1134" w:type="dxa"/>
            <w:vAlign w:val="center"/>
          </w:tcPr>
          <w:p w:rsidR="005628FE" w:rsidRPr="008655D6" w:rsidRDefault="005628FE" w:rsidP="005628FE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6E51A9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6E51A9" w:rsidRPr="008655D6" w:rsidRDefault="006E51A9" w:rsidP="006E51A9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E51A9" w:rsidRPr="008655D6" w:rsidRDefault="006E51A9" w:rsidP="006E51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D24627" w:rsidRPr="008655D6" w:rsidRDefault="00D24627" w:rsidP="006E51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4475538/</w:t>
            </w:r>
          </w:p>
          <w:p w:rsidR="006E51A9" w:rsidRPr="008655D6" w:rsidRDefault="00D24627" w:rsidP="006E51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10.01.2025</w:t>
            </w:r>
          </w:p>
        </w:tc>
        <w:tc>
          <w:tcPr>
            <w:tcW w:w="1418" w:type="dxa"/>
            <w:vAlign w:val="center"/>
          </w:tcPr>
          <w:p w:rsidR="006E51A9" w:rsidRPr="008655D6" w:rsidRDefault="006E51A9" w:rsidP="00D731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 xml:space="preserve">Furnizare </w:t>
            </w:r>
            <w:r w:rsidR="00D73106" w:rsidRPr="008655D6">
              <w:rPr>
                <w:rFonts w:ascii="Arial" w:hAnsi="Arial" w:cs="Arial"/>
                <w:sz w:val="16"/>
                <w:szCs w:val="16"/>
              </w:rPr>
              <w:t>uniforme militare necesare elevilor Școlii</w:t>
            </w:r>
          </w:p>
        </w:tc>
        <w:tc>
          <w:tcPr>
            <w:tcW w:w="1134" w:type="dxa"/>
            <w:vAlign w:val="center"/>
          </w:tcPr>
          <w:p w:rsidR="006E51A9" w:rsidRPr="008655D6" w:rsidRDefault="006E51A9" w:rsidP="006E51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6E51A9" w:rsidRPr="008655D6" w:rsidRDefault="00075EF5" w:rsidP="006E51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BOCANCI COM SRL</w:t>
            </w:r>
          </w:p>
        </w:tc>
        <w:tc>
          <w:tcPr>
            <w:tcW w:w="851" w:type="dxa"/>
            <w:vAlign w:val="center"/>
          </w:tcPr>
          <w:p w:rsidR="006E51A9" w:rsidRPr="008655D6" w:rsidRDefault="006E51A9" w:rsidP="006E51A9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6E51A9" w:rsidRPr="008655D6" w:rsidRDefault="007A7522" w:rsidP="006E51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10.01.2025</w:t>
            </w:r>
          </w:p>
        </w:tc>
        <w:tc>
          <w:tcPr>
            <w:tcW w:w="1275" w:type="dxa"/>
            <w:vAlign w:val="center"/>
          </w:tcPr>
          <w:p w:rsidR="006E51A9" w:rsidRPr="008655D6" w:rsidRDefault="007A7522" w:rsidP="006E51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31.03</w:t>
            </w:r>
            <w:r w:rsidR="006E51A9" w:rsidRPr="008655D6">
              <w:rPr>
                <w:rFonts w:ascii="Arial" w:hAnsi="Arial" w:cs="Arial"/>
                <w:sz w:val="16"/>
                <w:szCs w:val="16"/>
              </w:rPr>
              <w:t>.2025</w:t>
            </w:r>
          </w:p>
        </w:tc>
        <w:tc>
          <w:tcPr>
            <w:tcW w:w="1560" w:type="dxa"/>
            <w:vAlign w:val="center"/>
          </w:tcPr>
          <w:p w:rsidR="006E51A9" w:rsidRPr="008655D6" w:rsidRDefault="001026E7" w:rsidP="006E51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150451,70</w:t>
            </w:r>
          </w:p>
        </w:tc>
        <w:tc>
          <w:tcPr>
            <w:tcW w:w="1134" w:type="dxa"/>
            <w:vAlign w:val="center"/>
          </w:tcPr>
          <w:p w:rsidR="006E51A9" w:rsidRPr="008655D6" w:rsidRDefault="006E51A9" w:rsidP="006E51A9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5D6A9D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5D6A9D" w:rsidRPr="008655D6" w:rsidRDefault="005D6A9D" w:rsidP="005D6A9D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5D6A9D" w:rsidRPr="008655D6" w:rsidRDefault="005D6A9D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5D6A9D" w:rsidRPr="008655D6" w:rsidRDefault="005D6A9D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4475671/</w:t>
            </w:r>
          </w:p>
          <w:p w:rsidR="005D6A9D" w:rsidRPr="008655D6" w:rsidRDefault="005D6A9D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10.03.2025</w:t>
            </w:r>
          </w:p>
        </w:tc>
        <w:tc>
          <w:tcPr>
            <w:tcW w:w="1418" w:type="dxa"/>
            <w:vAlign w:val="center"/>
          </w:tcPr>
          <w:p w:rsidR="005D6A9D" w:rsidRPr="008655D6" w:rsidRDefault="005D6A9D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uniforme militare necesare elevilor Școlii</w:t>
            </w:r>
          </w:p>
        </w:tc>
        <w:tc>
          <w:tcPr>
            <w:tcW w:w="1134" w:type="dxa"/>
            <w:vAlign w:val="center"/>
          </w:tcPr>
          <w:p w:rsidR="005D6A9D" w:rsidRPr="008655D6" w:rsidRDefault="005D6A9D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5D6A9D" w:rsidRPr="008655D6" w:rsidRDefault="005D6A9D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BOCANCI COM SRL</w:t>
            </w:r>
          </w:p>
        </w:tc>
        <w:tc>
          <w:tcPr>
            <w:tcW w:w="851" w:type="dxa"/>
            <w:vAlign w:val="center"/>
          </w:tcPr>
          <w:p w:rsidR="005D6A9D" w:rsidRPr="008655D6" w:rsidRDefault="005D6A9D" w:rsidP="005D6A9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5D6A9D" w:rsidRPr="008655D6" w:rsidRDefault="00BC506C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10.03</w:t>
            </w:r>
            <w:r w:rsidR="005D6A9D" w:rsidRPr="008655D6">
              <w:rPr>
                <w:rFonts w:ascii="Arial" w:hAnsi="Arial" w:cs="Arial"/>
                <w:sz w:val="16"/>
                <w:szCs w:val="16"/>
              </w:rPr>
              <w:t>.2025</w:t>
            </w:r>
          </w:p>
        </w:tc>
        <w:tc>
          <w:tcPr>
            <w:tcW w:w="1275" w:type="dxa"/>
            <w:vAlign w:val="center"/>
          </w:tcPr>
          <w:p w:rsidR="005D6A9D" w:rsidRPr="008655D6" w:rsidRDefault="00BC506C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31.05.2025</w:t>
            </w:r>
          </w:p>
        </w:tc>
        <w:tc>
          <w:tcPr>
            <w:tcW w:w="1560" w:type="dxa"/>
            <w:vAlign w:val="center"/>
          </w:tcPr>
          <w:p w:rsidR="005D6A9D" w:rsidRPr="008655D6" w:rsidRDefault="00C91686" w:rsidP="005D6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132845,65</w:t>
            </w:r>
          </w:p>
        </w:tc>
        <w:tc>
          <w:tcPr>
            <w:tcW w:w="1134" w:type="dxa"/>
            <w:vAlign w:val="center"/>
          </w:tcPr>
          <w:p w:rsidR="005D6A9D" w:rsidRPr="008655D6" w:rsidRDefault="005D6A9D" w:rsidP="005D6A9D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5B42BA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5B42BA" w:rsidRPr="008655D6" w:rsidRDefault="005B42BA" w:rsidP="005B42BA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4475673/</w:t>
            </w:r>
          </w:p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10.03.2025</w:t>
            </w:r>
          </w:p>
        </w:tc>
        <w:tc>
          <w:tcPr>
            <w:tcW w:w="1418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uniforme militare necesare elevilor Școlii</w:t>
            </w:r>
          </w:p>
        </w:tc>
        <w:tc>
          <w:tcPr>
            <w:tcW w:w="1134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VLADOOR SMART SRL</w:t>
            </w:r>
          </w:p>
        </w:tc>
        <w:tc>
          <w:tcPr>
            <w:tcW w:w="851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10.03.2025</w:t>
            </w:r>
          </w:p>
        </w:tc>
        <w:tc>
          <w:tcPr>
            <w:tcW w:w="1275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31.05.2025</w:t>
            </w:r>
          </w:p>
        </w:tc>
        <w:tc>
          <w:tcPr>
            <w:tcW w:w="1560" w:type="dxa"/>
            <w:vAlign w:val="center"/>
          </w:tcPr>
          <w:p w:rsidR="005B42BA" w:rsidRPr="008655D6" w:rsidRDefault="009F1278" w:rsidP="005B42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352773,12</w:t>
            </w:r>
          </w:p>
        </w:tc>
        <w:tc>
          <w:tcPr>
            <w:tcW w:w="1134" w:type="dxa"/>
            <w:vAlign w:val="center"/>
          </w:tcPr>
          <w:p w:rsidR="005B42BA" w:rsidRPr="008655D6" w:rsidRDefault="005B42BA" w:rsidP="005B42BA">
            <w:pPr>
              <w:jc w:val="center"/>
              <w:rPr>
                <w:rFonts w:ascii="Arial" w:hAnsi="Arial" w:cs="Arial"/>
                <w:sz w:val="16"/>
              </w:rPr>
            </w:pPr>
            <w:r w:rsidRPr="008655D6">
              <w:rPr>
                <w:rFonts w:ascii="Arial" w:hAnsi="Arial" w:cs="Arial"/>
                <w:sz w:val="16"/>
              </w:rPr>
              <w:t>Finalizat</w:t>
            </w:r>
          </w:p>
        </w:tc>
      </w:tr>
      <w:tr w:rsidR="00603CA7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603CA7" w:rsidRPr="008655D6" w:rsidRDefault="00603CA7" w:rsidP="00603CA7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4475794/</w:t>
            </w:r>
          </w:p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12.05.2025</w:t>
            </w:r>
          </w:p>
        </w:tc>
        <w:tc>
          <w:tcPr>
            <w:tcW w:w="1418" w:type="dxa"/>
            <w:vAlign w:val="center"/>
          </w:tcPr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Furnizare uniforme militare necesare elevilor Școlii</w:t>
            </w:r>
          </w:p>
        </w:tc>
        <w:tc>
          <w:tcPr>
            <w:tcW w:w="1134" w:type="dxa"/>
            <w:vAlign w:val="center"/>
          </w:tcPr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</w:p>
        </w:tc>
        <w:tc>
          <w:tcPr>
            <w:tcW w:w="1559" w:type="dxa"/>
            <w:vAlign w:val="center"/>
          </w:tcPr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VLADOOR SMART SRL</w:t>
            </w:r>
          </w:p>
        </w:tc>
        <w:tc>
          <w:tcPr>
            <w:tcW w:w="851" w:type="dxa"/>
            <w:vAlign w:val="center"/>
          </w:tcPr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12.05.2025</w:t>
            </w:r>
          </w:p>
        </w:tc>
        <w:tc>
          <w:tcPr>
            <w:tcW w:w="1275" w:type="dxa"/>
            <w:vAlign w:val="center"/>
          </w:tcPr>
          <w:p w:rsidR="00603CA7" w:rsidRPr="008655D6" w:rsidRDefault="00603CA7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20.09.2025</w:t>
            </w:r>
          </w:p>
        </w:tc>
        <w:tc>
          <w:tcPr>
            <w:tcW w:w="1560" w:type="dxa"/>
            <w:vAlign w:val="center"/>
          </w:tcPr>
          <w:p w:rsidR="00603CA7" w:rsidRPr="008655D6" w:rsidRDefault="00D17E2A" w:rsidP="00603C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99960,00</w:t>
            </w:r>
          </w:p>
        </w:tc>
        <w:tc>
          <w:tcPr>
            <w:tcW w:w="1134" w:type="dxa"/>
            <w:vAlign w:val="center"/>
          </w:tcPr>
          <w:p w:rsidR="00603CA7" w:rsidRPr="008655D6" w:rsidRDefault="005F3263" w:rsidP="00603CA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În desfășurare</w:t>
            </w:r>
            <w:bookmarkStart w:id="0" w:name="_GoBack"/>
            <w:bookmarkEnd w:id="0"/>
          </w:p>
        </w:tc>
      </w:tr>
      <w:tr w:rsidR="00147019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147019" w:rsidRPr="008655D6" w:rsidRDefault="00147019" w:rsidP="00147019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47019" w:rsidRPr="008655D6" w:rsidRDefault="00147019" w:rsidP="001470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482EBC" w:rsidRPr="008655D6" w:rsidRDefault="00482EBC" w:rsidP="001470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4475796/</w:t>
            </w:r>
          </w:p>
          <w:p w:rsidR="00147019" w:rsidRPr="008655D6" w:rsidRDefault="00482EBC" w:rsidP="001470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12.05.2025</w:t>
            </w:r>
          </w:p>
        </w:tc>
        <w:tc>
          <w:tcPr>
            <w:tcW w:w="1418" w:type="dxa"/>
            <w:vAlign w:val="center"/>
          </w:tcPr>
          <w:p w:rsidR="00147019" w:rsidRPr="008655D6" w:rsidRDefault="00147019" w:rsidP="00D353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 xml:space="preserve">Furnizare </w:t>
            </w:r>
            <w:r w:rsidR="00425FCB" w:rsidRPr="008655D6">
              <w:rPr>
                <w:rFonts w:ascii="Arial" w:hAnsi="Arial" w:cs="Arial"/>
                <w:sz w:val="16"/>
                <w:szCs w:val="16"/>
              </w:rPr>
              <w:t>de benzină și motorină</w:t>
            </w:r>
          </w:p>
        </w:tc>
        <w:tc>
          <w:tcPr>
            <w:tcW w:w="1134" w:type="dxa"/>
            <w:vAlign w:val="center"/>
          </w:tcPr>
          <w:p w:rsidR="00147019" w:rsidRPr="008655D6" w:rsidRDefault="00147019" w:rsidP="001470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</w:t>
            </w:r>
            <w:r w:rsidR="0043249E" w:rsidRPr="008655D6">
              <w:rPr>
                <w:rFonts w:ascii="Arial" w:hAnsi="Arial" w:cs="Arial"/>
                <w:sz w:val="16"/>
                <w:szCs w:val="16"/>
              </w:rPr>
              <w:t xml:space="preserve"> (ONAC)</w:t>
            </w:r>
          </w:p>
        </w:tc>
        <w:tc>
          <w:tcPr>
            <w:tcW w:w="1559" w:type="dxa"/>
            <w:vAlign w:val="center"/>
          </w:tcPr>
          <w:p w:rsidR="00147019" w:rsidRPr="008655D6" w:rsidRDefault="00485E32" w:rsidP="001470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OMV PETROM MARKETING SRL</w:t>
            </w:r>
          </w:p>
        </w:tc>
        <w:tc>
          <w:tcPr>
            <w:tcW w:w="851" w:type="dxa"/>
            <w:vAlign w:val="center"/>
          </w:tcPr>
          <w:p w:rsidR="00147019" w:rsidRPr="008655D6" w:rsidRDefault="00147019" w:rsidP="00147019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147019" w:rsidRPr="008655D6" w:rsidRDefault="00CD2746" w:rsidP="001470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15</w:t>
            </w:r>
            <w:r w:rsidR="00147019" w:rsidRPr="008655D6">
              <w:rPr>
                <w:rFonts w:ascii="Arial" w:hAnsi="Arial" w:cs="Arial"/>
                <w:sz w:val="16"/>
                <w:szCs w:val="16"/>
              </w:rPr>
              <w:t>.05.2025</w:t>
            </w:r>
          </w:p>
        </w:tc>
        <w:tc>
          <w:tcPr>
            <w:tcW w:w="1275" w:type="dxa"/>
            <w:vAlign w:val="center"/>
          </w:tcPr>
          <w:p w:rsidR="00147019" w:rsidRPr="008655D6" w:rsidRDefault="00CD2746" w:rsidP="001470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15.11</w:t>
            </w:r>
            <w:r w:rsidR="00147019" w:rsidRPr="008655D6">
              <w:rPr>
                <w:rFonts w:ascii="Arial" w:hAnsi="Arial" w:cs="Arial"/>
                <w:sz w:val="16"/>
                <w:szCs w:val="16"/>
              </w:rPr>
              <w:t>.2025</w:t>
            </w:r>
          </w:p>
        </w:tc>
        <w:tc>
          <w:tcPr>
            <w:tcW w:w="1560" w:type="dxa"/>
            <w:vAlign w:val="center"/>
          </w:tcPr>
          <w:p w:rsidR="00147019" w:rsidRPr="008655D6" w:rsidRDefault="00CD2746" w:rsidP="001470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53778,83</w:t>
            </w:r>
          </w:p>
        </w:tc>
        <w:tc>
          <w:tcPr>
            <w:tcW w:w="1134" w:type="dxa"/>
            <w:vAlign w:val="center"/>
          </w:tcPr>
          <w:p w:rsidR="00147019" w:rsidRPr="008655D6" w:rsidRDefault="004B0B54" w:rsidP="0014701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În desfășurare</w:t>
            </w:r>
          </w:p>
        </w:tc>
      </w:tr>
      <w:tr w:rsidR="00A529F2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A529F2" w:rsidRPr="008655D6" w:rsidRDefault="00A529F2" w:rsidP="00A529F2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529F2" w:rsidRPr="008655D6" w:rsidRDefault="00A529F2" w:rsidP="00A529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A529F2" w:rsidRPr="008655D6" w:rsidRDefault="00A529F2" w:rsidP="00A529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4475641/</w:t>
            </w:r>
          </w:p>
          <w:p w:rsidR="00A529F2" w:rsidRPr="008655D6" w:rsidRDefault="00A529F2" w:rsidP="00A529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21.02.2025</w:t>
            </w:r>
          </w:p>
        </w:tc>
        <w:tc>
          <w:tcPr>
            <w:tcW w:w="1418" w:type="dxa"/>
            <w:vAlign w:val="center"/>
          </w:tcPr>
          <w:p w:rsidR="00A529F2" w:rsidRPr="008655D6" w:rsidRDefault="00A529F2" w:rsidP="00F44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 xml:space="preserve">Furnizare </w:t>
            </w:r>
            <w:r w:rsidR="00F44005" w:rsidRPr="008655D6">
              <w:rPr>
                <w:rFonts w:ascii="Arial" w:hAnsi="Arial" w:cs="Arial"/>
                <w:sz w:val="16"/>
                <w:szCs w:val="16"/>
              </w:rPr>
              <w:t>energie electrică</w:t>
            </w:r>
          </w:p>
        </w:tc>
        <w:tc>
          <w:tcPr>
            <w:tcW w:w="1134" w:type="dxa"/>
            <w:vAlign w:val="center"/>
          </w:tcPr>
          <w:p w:rsidR="00A529F2" w:rsidRPr="008655D6" w:rsidRDefault="00A529F2" w:rsidP="00071E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 (</w:t>
            </w:r>
            <w:r w:rsidR="00071E4F" w:rsidRPr="008655D6">
              <w:rPr>
                <w:rFonts w:ascii="Arial" w:hAnsi="Arial" w:cs="Arial"/>
                <w:sz w:val="16"/>
                <w:szCs w:val="16"/>
              </w:rPr>
              <w:t>MAI)</w:t>
            </w:r>
          </w:p>
        </w:tc>
        <w:tc>
          <w:tcPr>
            <w:tcW w:w="1559" w:type="dxa"/>
            <w:vAlign w:val="center"/>
          </w:tcPr>
          <w:p w:rsidR="00A529F2" w:rsidRPr="008655D6" w:rsidRDefault="00C35CC6" w:rsidP="00A529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GETICA 95 SRL</w:t>
            </w:r>
          </w:p>
        </w:tc>
        <w:tc>
          <w:tcPr>
            <w:tcW w:w="851" w:type="dxa"/>
            <w:vAlign w:val="center"/>
          </w:tcPr>
          <w:p w:rsidR="00A529F2" w:rsidRPr="008655D6" w:rsidRDefault="00A529F2" w:rsidP="00A529F2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A529F2" w:rsidRPr="008655D6" w:rsidRDefault="009B2F81" w:rsidP="00A529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01.03.2025</w:t>
            </w:r>
          </w:p>
        </w:tc>
        <w:tc>
          <w:tcPr>
            <w:tcW w:w="1275" w:type="dxa"/>
            <w:vAlign w:val="center"/>
          </w:tcPr>
          <w:p w:rsidR="00A529F2" w:rsidRPr="008655D6" w:rsidRDefault="009B2F81" w:rsidP="00A529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31.12.2025</w:t>
            </w:r>
          </w:p>
        </w:tc>
        <w:tc>
          <w:tcPr>
            <w:tcW w:w="1560" w:type="dxa"/>
            <w:vAlign w:val="center"/>
          </w:tcPr>
          <w:p w:rsidR="00A529F2" w:rsidRPr="008655D6" w:rsidRDefault="004C5CF3" w:rsidP="00A529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194653,84</w:t>
            </w:r>
          </w:p>
        </w:tc>
        <w:tc>
          <w:tcPr>
            <w:tcW w:w="1134" w:type="dxa"/>
            <w:vAlign w:val="center"/>
          </w:tcPr>
          <w:p w:rsidR="00A529F2" w:rsidRPr="008655D6" w:rsidRDefault="005D4E96" w:rsidP="00A529F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În desfășurare</w:t>
            </w:r>
          </w:p>
        </w:tc>
      </w:tr>
      <w:tr w:rsidR="00A666F6" w:rsidRPr="008655D6" w:rsidTr="00804AD2">
        <w:trPr>
          <w:trHeight w:val="833"/>
          <w:jc w:val="center"/>
        </w:trPr>
        <w:tc>
          <w:tcPr>
            <w:tcW w:w="562" w:type="dxa"/>
            <w:vAlign w:val="center"/>
          </w:tcPr>
          <w:p w:rsidR="00A666F6" w:rsidRPr="008655D6" w:rsidRDefault="00A666F6" w:rsidP="00A666F6">
            <w:pPr>
              <w:pStyle w:val="Listparagraf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666F6" w:rsidRPr="008655D6" w:rsidRDefault="00A666F6" w:rsidP="00A66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Contract de furnizare</w:t>
            </w:r>
          </w:p>
        </w:tc>
        <w:tc>
          <w:tcPr>
            <w:tcW w:w="1134" w:type="dxa"/>
            <w:vAlign w:val="center"/>
          </w:tcPr>
          <w:p w:rsidR="00A666F6" w:rsidRPr="008655D6" w:rsidRDefault="00DC7D7D" w:rsidP="00A66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4475640</w:t>
            </w:r>
            <w:r w:rsidR="00A666F6" w:rsidRPr="008655D6">
              <w:rPr>
                <w:rFonts w:ascii="Arial" w:hAnsi="Arial" w:cs="Arial"/>
                <w:sz w:val="16"/>
                <w:szCs w:val="16"/>
              </w:rPr>
              <w:t>/</w:t>
            </w:r>
          </w:p>
          <w:p w:rsidR="00A666F6" w:rsidRPr="008655D6" w:rsidRDefault="00A666F6" w:rsidP="00A66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21.02.2025</w:t>
            </w:r>
          </w:p>
        </w:tc>
        <w:tc>
          <w:tcPr>
            <w:tcW w:w="1418" w:type="dxa"/>
            <w:vAlign w:val="center"/>
          </w:tcPr>
          <w:p w:rsidR="00A666F6" w:rsidRPr="008655D6" w:rsidRDefault="00A666F6" w:rsidP="003B7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 xml:space="preserve">Furnizare </w:t>
            </w:r>
            <w:r w:rsidR="003B7E74" w:rsidRPr="008655D6">
              <w:rPr>
                <w:rFonts w:ascii="Arial" w:hAnsi="Arial" w:cs="Arial"/>
                <w:sz w:val="16"/>
                <w:szCs w:val="16"/>
              </w:rPr>
              <w:t>gaze naturale</w:t>
            </w:r>
          </w:p>
        </w:tc>
        <w:tc>
          <w:tcPr>
            <w:tcW w:w="1134" w:type="dxa"/>
            <w:vAlign w:val="center"/>
          </w:tcPr>
          <w:p w:rsidR="00A666F6" w:rsidRPr="008655D6" w:rsidRDefault="00A666F6" w:rsidP="00A66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Licitație deschisă (MAI)</w:t>
            </w:r>
          </w:p>
        </w:tc>
        <w:tc>
          <w:tcPr>
            <w:tcW w:w="1559" w:type="dxa"/>
            <w:vAlign w:val="center"/>
          </w:tcPr>
          <w:p w:rsidR="00A666F6" w:rsidRPr="008655D6" w:rsidRDefault="006F1487" w:rsidP="00A66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SC NOVA POWER &amp; GAS SRL</w:t>
            </w:r>
          </w:p>
        </w:tc>
        <w:tc>
          <w:tcPr>
            <w:tcW w:w="851" w:type="dxa"/>
            <w:vAlign w:val="center"/>
          </w:tcPr>
          <w:p w:rsidR="00A666F6" w:rsidRPr="008655D6" w:rsidRDefault="00A666F6" w:rsidP="00A666F6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655D6">
              <w:rPr>
                <w:rFonts w:ascii="Arial" w:hAnsi="Arial" w:cs="Arial"/>
                <w:sz w:val="16"/>
                <w:szCs w:val="20"/>
              </w:rPr>
              <w:t>Buget</w:t>
            </w:r>
          </w:p>
        </w:tc>
        <w:tc>
          <w:tcPr>
            <w:tcW w:w="1134" w:type="dxa"/>
            <w:vAlign w:val="center"/>
          </w:tcPr>
          <w:p w:rsidR="00A666F6" w:rsidRPr="008655D6" w:rsidRDefault="00A666F6" w:rsidP="00A66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01.03.2025</w:t>
            </w:r>
          </w:p>
        </w:tc>
        <w:tc>
          <w:tcPr>
            <w:tcW w:w="1275" w:type="dxa"/>
            <w:vAlign w:val="center"/>
          </w:tcPr>
          <w:p w:rsidR="00A666F6" w:rsidRPr="008655D6" w:rsidRDefault="009E35A5" w:rsidP="00A66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09.08.2025</w:t>
            </w:r>
          </w:p>
        </w:tc>
        <w:tc>
          <w:tcPr>
            <w:tcW w:w="1560" w:type="dxa"/>
            <w:vAlign w:val="center"/>
          </w:tcPr>
          <w:p w:rsidR="00A666F6" w:rsidRPr="008655D6" w:rsidRDefault="009E35A5" w:rsidP="00A66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55D6">
              <w:rPr>
                <w:rFonts w:ascii="Arial" w:hAnsi="Arial" w:cs="Arial"/>
                <w:sz w:val="16"/>
                <w:szCs w:val="16"/>
              </w:rPr>
              <w:t>714000,00</w:t>
            </w:r>
          </w:p>
        </w:tc>
        <w:tc>
          <w:tcPr>
            <w:tcW w:w="1134" w:type="dxa"/>
            <w:vAlign w:val="center"/>
          </w:tcPr>
          <w:p w:rsidR="00A666F6" w:rsidRPr="008655D6" w:rsidRDefault="009C6968" w:rsidP="00A666F6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În desfășurare</w:t>
            </w:r>
          </w:p>
        </w:tc>
      </w:tr>
    </w:tbl>
    <w:p w:rsidR="002F55F7" w:rsidRPr="00036DFA" w:rsidRDefault="002F55F7">
      <w:pPr>
        <w:rPr>
          <w:rFonts w:ascii="Arial" w:hAnsi="Arial" w:cs="Arial"/>
          <w:sz w:val="16"/>
          <w:szCs w:val="16"/>
        </w:rPr>
      </w:pPr>
    </w:p>
    <w:sectPr w:rsidR="002F55F7" w:rsidRPr="00036DFA" w:rsidSect="00C01FB2">
      <w:headerReference w:type="default" r:id="rId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4ED" w:rsidRDefault="001364ED" w:rsidP="00E15E21">
      <w:pPr>
        <w:spacing w:after="0" w:line="240" w:lineRule="auto"/>
      </w:pPr>
      <w:r>
        <w:separator/>
      </w:r>
    </w:p>
  </w:endnote>
  <w:endnote w:type="continuationSeparator" w:id="0">
    <w:p w:rsidR="001364ED" w:rsidRDefault="001364ED" w:rsidP="00E15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4ED" w:rsidRDefault="001364ED" w:rsidP="00E15E21">
      <w:pPr>
        <w:spacing w:after="0" w:line="240" w:lineRule="auto"/>
      </w:pPr>
      <w:r>
        <w:separator/>
      </w:r>
    </w:p>
  </w:footnote>
  <w:footnote w:type="continuationSeparator" w:id="0">
    <w:p w:rsidR="001364ED" w:rsidRDefault="001364ED" w:rsidP="00E15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C8E" w:rsidRDefault="00443C8E" w:rsidP="00443C8E">
    <w:pPr>
      <w:pStyle w:val="Antet"/>
      <w:jc w:val="right"/>
    </w:pPr>
    <w:r>
      <w:rPr>
        <w:color w:val="002B7F"/>
        <w:lang w:val="en-US"/>
      </w:rPr>
      <w:drawing>
        <wp:inline distT="0" distB="0" distL="0" distR="0" wp14:anchorId="167324FF" wp14:editId="5A5F13B1">
          <wp:extent cx="532765" cy="548640"/>
          <wp:effectExtent l="0" t="0" r="635" b="3810"/>
          <wp:docPr id="14" name="Imagine 14" descr="cid:image001.jpg@01DBBE7C.53BBA4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d:image001.jpg@01DBBE7C.53BBA4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5A1312"/>
    <w:multiLevelType w:val="hybridMultilevel"/>
    <w:tmpl w:val="A30CA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D202A"/>
    <w:multiLevelType w:val="hybridMultilevel"/>
    <w:tmpl w:val="CCF0C834"/>
    <w:lvl w:ilvl="0" w:tplc="F87A0456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BF06E21"/>
    <w:multiLevelType w:val="hybridMultilevel"/>
    <w:tmpl w:val="8BA82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FF"/>
    <w:rsid w:val="000107F6"/>
    <w:rsid w:val="00011596"/>
    <w:rsid w:val="00011EFE"/>
    <w:rsid w:val="0001672C"/>
    <w:rsid w:val="00021407"/>
    <w:rsid w:val="00026842"/>
    <w:rsid w:val="00036DFA"/>
    <w:rsid w:val="00041F13"/>
    <w:rsid w:val="00045A72"/>
    <w:rsid w:val="00052BA2"/>
    <w:rsid w:val="000544B8"/>
    <w:rsid w:val="00060F72"/>
    <w:rsid w:val="00065650"/>
    <w:rsid w:val="00067ED1"/>
    <w:rsid w:val="00071E4F"/>
    <w:rsid w:val="00074887"/>
    <w:rsid w:val="00075EF5"/>
    <w:rsid w:val="00077542"/>
    <w:rsid w:val="00077676"/>
    <w:rsid w:val="000833B5"/>
    <w:rsid w:val="00087DAF"/>
    <w:rsid w:val="0009137D"/>
    <w:rsid w:val="00092FD4"/>
    <w:rsid w:val="000A1A1F"/>
    <w:rsid w:val="000A5A79"/>
    <w:rsid w:val="000A693A"/>
    <w:rsid w:val="000B2800"/>
    <w:rsid w:val="000B28FA"/>
    <w:rsid w:val="000B2C98"/>
    <w:rsid w:val="000B7A25"/>
    <w:rsid w:val="000C3164"/>
    <w:rsid w:val="000C729F"/>
    <w:rsid w:val="000D682E"/>
    <w:rsid w:val="000D6A80"/>
    <w:rsid w:val="000E2C4E"/>
    <w:rsid w:val="000E662B"/>
    <w:rsid w:val="000E7A21"/>
    <w:rsid w:val="000F3F56"/>
    <w:rsid w:val="000F4412"/>
    <w:rsid w:val="000F6FC3"/>
    <w:rsid w:val="001007A8"/>
    <w:rsid w:val="001026E7"/>
    <w:rsid w:val="00102D4C"/>
    <w:rsid w:val="00103A71"/>
    <w:rsid w:val="00103FC6"/>
    <w:rsid w:val="00105F56"/>
    <w:rsid w:val="00107308"/>
    <w:rsid w:val="00107519"/>
    <w:rsid w:val="00107C68"/>
    <w:rsid w:val="00107ECB"/>
    <w:rsid w:val="001240AF"/>
    <w:rsid w:val="001242DE"/>
    <w:rsid w:val="00124B9C"/>
    <w:rsid w:val="0013423C"/>
    <w:rsid w:val="001364ED"/>
    <w:rsid w:val="00141226"/>
    <w:rsid w:val="00144493"/>
    <w:rsid w:val="00147019"/>
    <w:rsid w:val="001538F5"/>
    <w:rsid w:val="00171D21"/>
    <w:rsid w:val="00173679"/>
    <w:rsid w:val="00180F12"/>
    <w:rsid w:val="00186EEA"/>
    <w:rsid w:val="001876A2"/>
    <w:rsid w:val="00190506"/>
    <w:rsid w:val="001B2F07"/>
    <w:rsid w:val="001D3239"/>
    <w:rsid w:val="001E7145"/>
    <w:rsid w:val="001F149E"/>
    <w:rsid w:val="00205ED3"/>
    <w:rsid w:val="00207CC3"/>
    <w:rsid w:val="00211CD0"/>
    <w:rsid w:val="00212221"/>
    <w:rsid w:val="00217E6C"/>
    <w:rsid w:val="0022372D"/>
    <w:rsid w:val="00223756"/>
    <w:rsid w:val="00223AC7"/>
    <w:rsid w:val="00226BF2"/>
    <w:rsid w:val="002304AD"/>
    <w:rsid w:val="00232516"/>
    <w:rsid w:val="00232A22"/>
    <w:rsid w:val="002330D8"/>
    <w:rsid w:val="00233208"/>
    <w:rsid w:val="00237A8B"/>
    <w:rsid w:val="00242AD7"/>
    <w:rsid w:val="00246466"/>
    <w:rsid w:val="002500BE"/>
    <w:rsid w:val="00252866"/>
    <w:rsid w:val="00257514"/>
    <w:rsid w:val="0026084D"/>
    <w:rsid w:val="00260F25"/>
    <w:rsid w:val="00261967"/>
    <w:rsid w:val="002769DF"/>
    <w:rsid w:val="00280B0F"/>
    <w:rsid w:val="002821E0"/>
    <w:rsid w:val="00282D08"/>
    <w:rsid w:val="00283082"/>
    <w:rsid w:val="002844A5"/>
    <w:rsid w:val="002958DC"/>
    <w:rsid w:val="002979C7"/>
    <w:rsid w:val="002A1860"/>
    <w:rsid w:val="002A2F66"/>
    <w:rsid w:val="002A3D7F"/>
    <w:rsid w:val="002A7404"/>
    <w:rsid w:val="002B4E19"/>
    <w:rsid w:val="002B7CFC"/>
    <w:rsid w:val="002D209B"/>
    <w:rsid w:val="002E0258"/>
    <w:rsid w:val="002E21AD"/>
    <w:rsid w:val="002E3A36"/>
    <w:rsid w:val="002E5CC3"/>
    <w:rsid w:val="002F1852"/>
    <w:rsid w:val="002F28C4"/>
    <w:rsid w:val="002F55F7"/>
    <w:rsid w:val="002F5F4B"/>
    <w:rsid w:val="002F78DE"/>
    <w:rsid w:val="00303423"/>
    <w:rsid w:val="0030374B"/>
    <w:rsid w:val="0030703F"/>
    <w:rsid w:val="00325A07"/>
    <w:rsid w:val="0032644A"/>
    <w:rsid w:val="00326D35"/>
    <w:rsid w:val="00332D95"/>
    <w:rsid w:val="00333583"/>
    <w:rsid w:val="00343512"/>
    <w:rsid w:val="00344458"/>
    <w:rsid w:val="00347A5D"/>
    <w:rsid w:val="00350097"/>
    <w:rsid w:val="00350A21"/>
    <w:rsid w:val="003510E4"/>
    <w:rsid w:val="00364D99"/>
    <w:rsid w:val="00367014"/>
    <w:rsid w:val="003743AF"/>
    <w:rsid w:val="003749A3"/>
    <w:rsid w:val="003906FE"/>
    <w:rsid w:val="00394C6D"/>
    <w:rsid w:val="00397352"/>
    <w:rsid w:val="003A22D7"/>
    <w:rsid w:val="003B16B9"/>
    <w:rsid w:val="003B7E74"/>
    <w:rsid w:val="003D0849"/>
    <w:rsid w:val="003D274A"/>
    <w:rsid w:val="003E69A6"/>
    <w:rsid w:val="003F1B23"/>
    <w:rsid w:val="003F2EEF"/>
    <w:rsid w:val="003F34DC"/>
    <w:rsid w:val="003F4803"/>
    <w:rsid w:val="003F646C"/>
    <w:rsid w:val="004024AA"/>
    <w:rsid w:val="0040466C"/>
    <w:rsid w:val="00410A63"/>
    <w:rsid w:val="004150EF"/>
    <w:rsid w:val="0042039E"/>
    <w:rsid w:val="0042207F"/>
    <w:rsid w:val="004227C0"/>
    <w:rsid w:val="004257A1"/>
    <w:rsid w:val="00425FCB"/>
    <w:rsid w:val="00427B1C"/>
    <w:rsid w:val="0043249E"/>
    <w:rsid w:val="00433E03"/>
    <w:rsid w:val="00436D1A"/>
    <w:rsid w:val="00443C8E"/>
    <w:rsid w:val="00445897"/>
    <w:rsid w:val="00445CE5"/>
    <w:rsid w:val="004469DD"/>
    <w:rsid w:val="004503A6"/>
    <w:rsid w:val="00455DCD"/>
    <w:rsid w:val="0045725A"/>
    <w:rsid w:val="00465800"/>
    <w:rsid w:val="00467F18"/>
    <w:rsid w:val="00470C8D"/>
    <w:rsid w:val="00482EBC"/>
    <w:rsid w:val="00483A34"/>
    <w:rsid w:val="00485E32"/>
    <w:rsid w:val="004909F6"/>
    <w:rsid w:val="00495210"/>
    <w:rsid w:val="004A1C22"/>
    <w:rsid w:val="004A3C53"/>
    <w:rsid w:val="004A3F7D"/>
    <w:rsid w:val="004A49F3"/>
    <w:rsid w:val="004A6B67"/>
    <w:rsid w:val="004B0B54"/>
    <w:rsid w:val="004B6548"/>
    <w:rsid w:val="004C3A2E"/>
    <w:rsid w:val="004C52C0"/>
    <w:rsid w:val="004C5A24"/>
    <w:rsid w:val="004C5CF3"/>
    <w:rsid w:val="004D0544"/>
    <w:rsid w:val="004D1ADF"/>
    <w:rsid w:val="004D5325"/>
    <w:rsid w:val="004D62F8"/>
    <w:rsid w:val="004E008E"/>
    <w:rsid w:val="004E062B"/>
    <w:rsid w:val="004E7AC4"/>
    <w:rsid w:val="004F15E8"/>
    <w:rsid w:val="004F2AF0"/>
    <w:rsid w:val="004F63AE"/>
    <w:rsid w:val="0050618D"/>
    <w:rsid w:val="00510041"/>
    <w:rsid w:val="00516102"/>
    <w:rsid w:val="00517235"/>
    <w:rsid w:val="00517830"/>
    <w:rsid w:val="00525326"/>
    <w:rsid w:val="00532F8A"/>
    <w:rsid w:val="0053789F"/>
    <w:rsid w:val="005406C1"/>
    <w:rsid w:val="00541281"/>
    <w:rsid w:val="00547851"/>
    <w:rsid w:val="0055128E"/>
    <w:rsid w:val="00554CF0"/>
    <w:rsid w:val="00555AFE"/>
    <w:rsid w:val="00555FA3"/>
    <w:rsid w:val="005607E2"/>
    <w:rsid w:val="0056094B"/>
    <w:rsid w:val="005628FE"/>
    <w:rsid w:val="00564FB3"/>
    <w:rsid w:val="00566B77"/>
    <w:rsid w:val="00574306"/>
    <w:rsid w:val="00577AE9"/>
    <w:rsid w:val="00582B8F"/>
    <w:rsid w:val="0058514D"/>
    <w:rsid w:val="00586F52"/>
    <w:rsid w:val="0058756A"/>
    <w:rsid w:val="005908A6"/>
    <w:rsid w:val="0059201F"/>
    <w:rsid w:val="005A2AF6"/>
    <w:rsid w:val="005A4EAF"/>
    <w:rsid w:val="005B10E8"/>
    <w:rsid w:val="005B11A3"/>
    <w:rsid w:val="005B42BA"/>
    <w:rsid w:val="005B5E7E"/>
    <w:rsid w:val="005B790B"/>
    <w:rsid w:val="005C2D95"/>
    <w:rsid w:val="005C5627"/>
    <w:rsid w:val="005C63E7"/>
    <w:rsid w:val="005C7AE8"/>
    <w:rsid w:val="005D4E96"/>
    <w:rsid w:val="005D6A9D"/>
    <w:rsid w:val="005D7BD1"/>
    <w:rsid w:val="005F13E0"/>
    <w:rsid w:val="005F3263"/>
    <w:rsid w:val="005F47E0"/>
    <w:rsid w:val="00603CA7"/>
    <w:rsid w:val="0062068E"/>
    <w:rsid w:val="00621C71"/>
    <w:rsid w:val="00622FA3"/>
    <w:rsid w:val="00630BB4"/>
    <w:rsid w:val="00636F10"/>
    <w:rsid w:val="006442A3"/>
    <w:rsid w:val="00645CEF"/>
    <w:rsid w:val="00650607"/>
    <w:rsid w:val="00650B55"/>
    <w:rsid w:val="006547CA"/>
    <w:rsid w:val="006564D5"/>
    <w:rsid w:val="006607C4"/>
    <w:rsid w:val="006636E5"/>
    <w:rsid w:val="00671D3D"/>
    <w:rsid w:val="006729AD"/>
    <w:rsid w:val="00674A7C"/>
    <w:rsid w:val="00683190"/>
    <w:rsid w:val="00683AB4"/>
    <w:rsid w:val="00683DD2"/>
    <w:rsid w:val="006869B2"/>
    <w:rsid w:val="006931A5"/>
    <w:rsid w:val="006C40FE"/>
    <w:rsid w:val="006C5F21"/>
    <w:rsid w:val="006C76EA"/>
    <w:rsid w:val="006D3146"/>
    <w:rsid w:val="006E35D5"/>
    <w:rsid w:val="006E51A9"/>
    <w:rsid w:val="006E7160"/>
    <w:rsid w:val="006F0D82"/>
    <w:rsid w:val="006F1487"/>
    <w:rsid w:val="006F237B"/>
    <w:rsid w:val="006F5FA2"/>
    <w:rsid w:val="006F6B9A"/>
    <w:rsid w:val="00700B90"/>
    <w:rsid w:val="007060AD"/>
    <w:rsid w:val="00707BD5"/>
    <w:rsid w:val="007101BF"/>
    <w:rsid w:val="00714C77"/>
    <w:rsid w:val="0071612B"/>
    <w:rsid w:val="0071663A"/>
    <w:rsid w:val="00717836"/>
    <w:rsid w:val="00726B22"/>
    <w:rsid w:val="0072728B"/>
    <w:rsid w:val="00732E13"/>
    <w:rsid w:val="00740627"/>
    <w:rsid w:val="00742F95"/>
    <w:rsid w:val="0074390D"/>
    <w:rsid w:val="00744F20"/>
    <w:rsid w:val="00745DDF"/>
    <w:rsid w:val="00746545"/>
    <w:rsid w:val="007474FD"/>
    <w:rsid w:val="00761B90"/>
    <w:rsid w:val="007634A3"/>
    <w:rsid w:val="007644B5"/>
    <w:rsid w:val="00775AC4"/>
    <w:rsid w:val="00776061"/>
    <w:rsid w:val="00777FDC"/>
    <w:rsid w:val="00786373"/>
    <w:rsid w:val="00791A3F"/>
    <w:rsid w:val="00791C0A"/>
    <w:rsid w:val="00792223"/>
    <w:rsid w:val="00794241"/>
    <w:rsid w:val="007A2D9D"/>
    <w:rsid w:val="007A38F7"/>
    <w:rsid w:val="007A7522"/>
    <w:rsid w:val="007A76A2"/>
    <w:rsid w:val="007A7E97"/>
    <w:rsid w:val="007B1619"/>
    <w:rsid w:val="007B5AAB"/>
    <w:rsid w:val="007B629C"/>
    <w:rsid w:val="007C0323"/>
    <w:rsid w:val="007D0734"/>
    <w:rsid w:val="007D1D4C"/>
    <w:rsid w:val="007D2896"/>
    <w:rsid w:val="007D6433"/>
    <w:rsid w:val="007D64AB"/>
    <w:rsid w:val="007F558B"/>
    <w:rsid w:val="00803D37"/>
    <w:rsid w:val="00804AD2"/>
    <w:rsid w:val="0080710E"/>
    <w:rsid w:val="00810716"/>
    <w:rsid w:val="00815E18"/>
    <w:rsid w:val="00816292"/>
    <w:rsid w:val="00821E36"/>
    <w:rsid w:val="00822CF4"/>
    <w:rsid w:val="00825E57"/>
    <w:rsid w:val="008323DF"/>
    <w:rsid w:val="00835836"/>
    <w:rsid w:val="00835F90"/>
    <w:rsid w:val="00841A9A"/>
    <w:rsid w:val="00852305"/>
    <w:rsid w:val="00854DA6"/>
    <w:rsid w:val="0085575A"/>
    <w:rsid w:val="0085692E"/>
    <w:rsid w:val="00860A74"/>
    <w:rsid w:val="00861588"/>
    <w:rsid w:val="00864108"/>
    <w:rsid w:val="008655D6"/>
    <w:rsid w:val="00865A7C"/>
    <w:rsid w:val="00870E9B"/>
    <w:rsid w:val="00877CDE"/>
    <w:rsid w:val="00880D7A"/>
    <w:rsid w:val="00885734"/>
    <w:rsid w:val="00890B9F"/>
    <w:rsid w:val="00892A96"/>
    <w:rsid w:val="00892FC9"/>
    <w:rsid w:val="00893D19"/>
    <w:rsid w:val="00894335"/>
    <w:rsid w:val="0089507D"/>
    <w:rsid w:val="00895C37"/>
    <w:rsid w:val="008B001B"/>
    <w:rsid w:val="008B47A1"/>
    <w:rsid w:val="008B4BCA"/>
    <w:rsid w:val="008B50F6"/>
    <w:rsid w:val="008B5508"/>
    <w:rsid w:val="008C087A"/>
    <w:rsid w:val="008D38C0"/>
    <w:rsid w:val="008D3BA3"/>
    <w:rsid w:val="008E4D9B"/>
    <w:rsid w:val="008F1BFE"/>
    <w:rsid w:val="008F290C"/>
    <w:rsid w:val="008F71BD"/>
    <w:rsid w:val="009022E9"/>
    <w:rsid w:val="00902353"/>
    <w:rsid w:val="0090435E"/>
    <w:rsid w:val="00905483"/>
    <w:rsid w:val="00910ABE"/>
    <w:rsid w:val="009139EA"/>
    <w:rsid w:val="00913DB2"/>
    <w:rsid w:val="00923FCB"/>
    <w:rsid w:val="00937F5C"/>
    <w:rsid w:val="009421D4"/>
    <w:rsid w:val="0094326D"/>
    <w:rsid w:val="0094470C"/>
    <w:rsid w:val="00952DD3"/>
    <w:rsid w:val="00954E48"/>
    <w:rsid w:val="0095697C"/>
    <w:rsid w:val="009635F0"/>
    <w:rsid w:val="00967108"/>
    <w:rsid w:val="009677C6"/>
    <w:rsid w:val="0097433E"/>
    <w:rsid w:val="00983D47"/>
    <w:rsid w:val="00984FA2"/>
    <w:rsid w:val="00985105"/>
    <w:rsid w:val="00986011"/>
    <w:rsid w:val="00986819"/>
    <w:rsid w:val="00987BD1"/>
    <w:rsid w:val="009A0BD3"/>
    <w:rsid w:val="009A7E30"/>
    <w:rsid w:val="009B2F81"/>
    <w:rsid w:val="009B3CE3"/>
    <w:rsid w:val="009B5C13"/>
    <w:rsid w:val="009B71A0"/>
    <w:rsid w:val="009C6124"/>
    <w:rsid w:val="009C6968"/>
    <w:rsid w:val="009D07F5"/>
    <w:rsid w:val="009D7E47"/>
    <w:rsid w:val="009E1367"/>
    <w:rsid w:val="009E1E34"/>
    <w:rsid w:val="009E35A5"/>
    <w:rsid w:val="009E40B9"/>
    <w:rsid w:val="009F1278"/>
    <w:rsid w:val="00A00AD9"/>
    <w:rsid w:val="00A00E09"/>
    <w:rsid w:val="00A03AF4"/>
    <w:rsid w:val="00A07DB2"/>
    <w:rsid w:val="00A15216"/>
    <w:rsid w:val="00A15E6F"/>
    <w:rsid w:val="00A17AD5"/>
    <w:rsid w:val="00A2121E"/>
    <w:rsid w:val="00A21489"/>
    <w:rsid w:val="00A2207C"/>
    <w:rsid w:val="00A345EB"/>
    <w:rsid w:val="00A353A8"/>
    <w:rsid w:val="00A42BB6"/>
    <w:rsid w:val="00A51C66"/>
    <w:rsid w:val="00A529F2"/>
    <w:rsid w:val="00A6408C"/>
    <w:rsid w:val="00A666F6"/>
    <w:rsid w:val="00A67071"/>
    <w:rsid w:val="00A7600B"/>
    <w:rsid w:val="00A85740"/>
    <w:rsid w:val="00A93A1A"/>
    <w:rsid w:val="00A93CAC"/>
    <w:rsid w:val="00A9772A"/>
    <w:rsid w:val="00A97F84"/>
    <w:rsid w:val="00AA0DB3"/>
    <w:rsid w:val="00AA13C0"/>
    <w:rsid w:val="00AA14B9"/>
    <w:rsid w:val="00AA6287"/>
    <w:rsid w:val="00AB01F0"/>
    <w:rsid w:val="00AB228F"/>
    <w:rsid w:val="00AB7992"/>
    <w:rsid w:val="00AC0E2A"/>
    <w:rsid w:val="00AC7429"/>
    <w:rsid w:val="00AD0C7E"/>
    <w:rsid w:val="00AD4B9A"/>
    <w:rsid w:val="00AD65F1"/>
    <w:rsid w:val="00AD7F55"/>
    <w:rsid w:val="00AE0590"/>
    <w:rsid w:val="00AE7067"/>
    <w:rsid w:val="00AE78F7"/>
    <w:rsid w:val="00AF48F3"/>
    <w:rsid w:val="00AF509C"/>
    <w:rsid w:val="00AF69E5"/>
    <w:rsid w:val="00B10AB6"/>
    <w:rsid w:val="00B10BBD"/>
    <w:rsid w:val="00B1472A"/>
    <w:rsid w:val="00B15100"/>
    <w:rsid w:val="00B252F7"/>
    <w:rsid w:val="00B314CD"/>
    <w:rsid w:val="00B3520A"/>
    <w:rsid w:val="00B35DB1"/>
    <w:rsid w:val="00B37AB2"/>
    <w:rsid w:val="00B439B6"/>
    <w:rsid w:val="00B45C9D"/>
    <w:rsid w:val="00B57C9C"/>
    <w:rsid w:val="00B57F83"/>
    <w:rsid w:val="00B62DDA"/>
    <w:rsid w:val="00B65A67"/>
    <w:rsid w:val="00B74A8D"/>
    <w:rsid w:val="00B802DE"/>
    <w:rsid w:val="00B82841"/>
    <w:rsid w:val="00B85592"/>
    <w:rsid w:val="00B861A3"/>
    <w:rsid w:val="00B86891"/>
    <w:rsid w:val="00B86C55"/>
    <w:rsid w:val="00B970B2"/>
    <w:rsid w:val="00BA0897"/>
    <w:rsid w:val="00BA1B3C"/>
    <w:rsid w:val="00BA33DF"/>
    <w:rsid w:val="00BC2AE4"/>
    <w:rsid w:val="00BC3BDB"/>
    <w:rsid w:val="00BC506C"/>
    <w:rsid w:val="00BD10F3"/>
    <w:rsid w:val="00BD4BF8"/>
    <w:rsid w:val="00BD4D72"/>
    <w:rsid w:val="00BD5394"/>
    <w:rsid w:val="00BD780A"/>
    <w:rsid w:val="00BE0BB1"/>
    <w:rsid w:val="00BE63D4"/>
    <w:rsid w:val="00BE720E"/>
    <w:rsid w:val="00BE7FDC"/>
    <w:rsid w:val="00BF0449"/>
    <w:rsid w:val="00BF08AA"/>
    <w:rsid w:val="00BF40EF"/>
    <w:rsid w:val="00BF4EF4"/>
    <w:rsid w:val="00BF5982"/>
    <w:rsid w:val="00C01FB2"/>
    <w:rsid w:val="00C0346C"/>
    <w:rsid w:val="00C143AA"/>
    <w:rsid w:val="00C15D1B"/>
    <w:rsid w:val="00C16603"/>
    <w:rsid w:val="00C17ED3"/>
    <w:rsid w:val="00C203E4"/>
    <w:rsid w:val="00C233D7"/>
    <w:rsid w:val="00C317C3"/>
    <w:rsid w:val="00C31BC5"/>
    <w:rsid w:val="00C35CC6"/>
    <w:rsid w:val="00C4048C"/>
    <w:rsid w:val="00C41F85"/>
    <w:rsid w:val="00C4324D"/>
    <w:rsid w:val="00C43AA1"/>
    <w:rsid w:val="00C61462"/>
    <w:rsid w:val="00C64574"/>
    <w:rsid w:val="00C669E4"/>
    <w:rsid w:val="00C7176C"/>
    <w:rsid w:val="00C729D0"/>
    <w:rsid w:val="00C74159"/>
    <w:rsid w:val="00C75515"/>
    <w:rsid w:val="00C75DD5"/>
    <w:rsid w:val="00C84A12"/>
    <w:rsid w:val="00C85B5F"/>
    <w:rsid w:val="00C86D30"/>
    <w:rsid w:val="00C87106"/>
    <w:rsid w:val="00C91686"/>
    <w:rsid w:val="00CB077C"/>
    <w:rsid w:val="00CB4CA3"/>
    <w:rsid w:val="00CC02DB"/>
    <w:rsid w:val="00CC0C2D"/>
    <w:rsid w:val="00CC135D"/>
    <w:rsid w:val="00CC38C6"/>
    <w:rsid w:val="00CD2746"/>
    <w:rsid w:val="00CE0F29"/>
    <w:rsid w:val="00CE42FC"/>
    <w:rsid w:val="00CE7909"/>
    <w:rsid w:val="00CF036F"/>
    <w:rsid w:val="00D01BD5"/>
    <w:rsid w:val="00D134AD"/>
    <w:rsid w:val="00D15010"/>
    <w:rsid w:val="00D17E2A"/>
    <w:rsid w:val="00D205BD"/>
    <w:rsid w:val="00D2155F"/>
    <w:rsid w:val="00D22729"/>
    <w:rsid w:val="00D24627"/>
    <w:rsid w:val="00D33ACF"/>
    <w:rsid w:val="00D3531F"/>
    <w:rsid w:val="00D355AE"/>
    <w:rsid w:val="00D359D7"/>
    <w:rsid w:val="00D36A24"/>
    <w:rsid w:val="00D507D6"/>
    <w:rsid w:val="00D5119A"/>
    <w:rsid w:val="00D528C2"/>
    <w:rsid w:val="00D573DF"/>
    <w:rsid w:val="00D636C8"/>
    <w:rsid w:val="00D676FF"/>
    <w:rsid w:val="00D73106"/>
    <w:rsid w:val="00D73BF2"/>
    <w:rsid w:val="00D82B82"/>
    <w:rsid w:val="00D82D92"/>
    <w:rsid w:val="00D83AE6"/>
    <w:rsid w:val="00D93908"/>
    <w:rsid w:val="00D95944"/>
    <w:rsid w:val="00D97A1F"/>
    <w:rsid w:val="00DA0DDD"/>
    <w:rsid w:val="00DA7D32"/>
    <w:rsid w:val="00DB66CE"/>
    <w:rsid w:val="00DC5CC9"/>
    <w:rsid w:val="00DC6C50"/>
    <w:rsid w:val="00DC7D7D"/>
    <w:rsid w:val="00DD0293"/>
    <w:rsid w:val="00DD0384"/>
    <w:rsid w:val="00DD5683"/>
    <w:rsid w:val="00DD60A5"/>
    <w:rsid w:val="00DD7329"/>
    <w:rsid w:val="00DE6949"/>
    <w:rsid w:val="00E009ED"/>
    <w:rsid w:val="00E0253C"/>
    <w:rsid w:val="00E02E02"/>
    <w:rsid w:val="00E11733"/>
    <w:rsid w:val="00E11765"/>
    <w:rsid w:val="00E13ED7"/>
    <w:rsid w:val="00E15E21"/>
    <w:rsid w:val="00E175F4"/>
    <w:rsid w:val="00E20894"/>
    <w:rsid w:val="00E27FCA"/>
    <w:rsid w:val="00E31A57"/>
    <w:rsid w:val="00E3363E"/>
    <w:rsid w:val="00E34A6B"/>
    <w:rsid w:val="00E363EB"/>
    <w:rsid w:val="00E40D58"/>
    <w:rsid w:val="00E41DC8"/>
    <w:rsid w:val="00E51A75"/>
    <w:rsid w:val="00E5471E"/>
    <w:rsid w:val="00E5577E"/>
    <w:rsid w:val="00E62925"/>
    <w:rsid w:val="00E6510A"/>
    <w:rsid w:val="00E70D35"/>
    <w:rsid w:val="00E72B4A"/>
    <w:rsid w:val="00E9062D"/>
    <w:rsid w:val="00E925A2"/>
    <w:rsid w:val="00E979F3"/>
    <w:rsid w:val="00EB0C22"/>
    <w:rsid w:val="00EB3113"/>
    <w:rsid w:val="00EB3D01"/>
    <w:rsid w:val="00EB4076"/>
    <w:rsid w:val="00EB517D"/>
    <w:rsid w:val="00EC20E5"/>
    <w:rsid w:val="00EC43DD"/>
    <w:rsid w:val="00ED1927"/>
    <w:rsid w:val="00ED30A5"/>
    <w:rsid w:val="00ED6C3A"/>
    <w:rsid w:val="00EE06E8"/>
    <w:rsid w:val="00EE2D91"/>
    <w:rsid w:val="00EE37F8"/>
    <w:rsid w:val="00EE7985"/>
    <w:rsid w:val="00F0146E"/>
    <w:rsid w:val="00F0370A"/>
    <w:rsid w:val="00F041D7"/>
    <w:rsid w:val="00F15314"/>
    <w:rsid w:val="00F331D9"/>
    <w:rsid w:val="00F33A0C"/>
    <w:rsid w:val="00F33C43"/>
    <w:rsid w:val="00F41376"/>
    <w:rsid w:val="00F44005"/>
    <w:rsid w:val="00F51212"/>
    <w:rsid w:val="00F51A46"/>
    <w:rsid w:val="00F51A83"/>
    <w:rsid w:val="00F523A7"/>
    <w:rsid w:val="00F52699"/>
    <w:rsid w:val="00F6026A"/>
    <w:rsid w:val="00F634C7"/>
    <w:rsid w:val="00F644AF"/>
    <w:rsid w:val="00F73047"/>
    <w:rsid w:val="00F7653A"/>
    <w:rsid w:val="00F84ADB"/>
    <w:rsid w:val="00F902AE"/>
    <w:rsid w:val="00F9698D"/>
    <w:rsid w:val="00FB36E7"/>
    <w:rsid w:val="00FB58CF"/>
    <w:rsid w:val="00FC59CE"/>
    <w:rsid w:val="00FC76F6"/>
    <w:rsid w:val="00FD0B10"/>
    <w:rsid w:val="00FE43C7"/>
    <w:rsid w:val="00FE4EA3"/>
    <w:rsid w:val="00FE778B"/>
    <w:rsid w:val="00FF1929"/>
    <w:rsid w:val="00FF2F4A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D926-1258-4220-BEA1-1F7A5B9C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F52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870E9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34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44458"/>
    <w:rPr>
      <w:rFonts w:ascii="Segoe UI" w:hAnsi="Segoe UI" w:cs="Segoe UI"/>
      <w:noProof/>
      <w:sz w:val="18"/>
      <w:szCs w:val="18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E15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5E21"/>
    <w:rPr>
      <w:noProof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15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5E21"/>
    <w:rPr>
      <w:noProof/>
      <w:lang w:val="ro-RO"/>
    </w:rPr>
  </w:style>
  <w:style w:type="paragraph" w:styleId="NormalWeb">
    <w:name w:val="Normal (Web)"/>
    <w:basedOn w:val="Normal"/>
    <w:uiPriority w:val="99"/>
    <w:semiHidden/>
    <w:unhideWhenUsed/>
    <w:rsid w:val="002F55F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BBE7C.53BBA47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Lazer 854</dc:creator>
  <cp:keywords/>
  <dc:description/>
  <cp:lastModifiedBy>Sebastian Lazer 854</cp:lastModifiedBy>
  <cp:revision>746</cp:revision>
  <cp:lastPrinted>2024-12-02T12:31:00Z</cp:lastPrinted>
  <dcterms:created xsi:type="dcterms:W3CDTF">2024-12-02T11:19:00Z</dcterms:created>
  <dcterms:modified xsi:type="dcterms:W3CDTF">2025-07-03T06:05:00Z</dcterms:modified>
</cp:coreProperties>
</file>